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954" w14:paraId="471B0ACD" w14:textId="77777777" w:rsidTr="00DC1954">
        <w:tc>
          <w:tcPr>
            <w:tcW w:w="8856" w:type="dxa"/>
          </w:tcPr>
          <w:p w14:paraId="5A0684A1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C1954">
              <w:rPr>
                <w:b/>
                <w:sz w:val="32"/>
                <w:szCs w:val="32"/>
              </w:rPr>
              <w:t>Introduction</w:t>
            </w:r>
          </w:p>
        </w:tc>
      </w:tr>
      <w:tr w:rsidR="00DC1954" w14:paraId="0868905F" w14:textId="77777777" w:rsidTr="00DC1954">
        <w:tc>
          <w:tcPr>
            <w:tcW w:w="8856" w:type="dxa"/>
          </w:tcPr>
          <w:p w14:paraId="737A2D0A" w14:textId="77777777" w:rsidR="00DC1954" w:rsidRDefault="00DC195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Summary of the controversial issue:</w:t>
            </w:r>
          </w:p>
          <w:p w14:paraId="311EDF48" w14:textId="77777777" w:rsidR="00DC1954" w:rsidRPr="00DC1954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76D61958" w14:textId="77777777" w:rsidTr="00DC1954">
        <w:tc>
          <w:tcPr>
            <w:tcW w:w="8856" w:type="dxa"/>
          </w:tcPr>
          <w:p w14:paraId="2E773D5E" w14:textId="77777777" w:rsidR="00DC1954" w:rsidRDefault="00DC195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Thesis Statement (claim and 3 reasons):</w:t>
            </w:r>
          </w:p>
          <w:p w14:paraId="2F7A031C" w14:textId="77777777" w:rsidR="00DC1954" w:rsidRPr="00DC1954" w:rsidRDefault="00DC1954">
            <w:pPr>
              <w:rPr>
                <w:i/>
                <w:sz w:val="32"/>
                <w:szCs w:val="32"/>
              </w:rPr>
            </w:pPr>
          </w:p>
        </w:tc>
      </w:tr>
    </w:tbl>
    <w:p w14:paraId="0E972C73" w14:textId="77777777" w:rsidR="00D70AE8" w:rsidRDefault="00D70AE8">
      <w:pPr>
        <w:rPr>
          <w:b/>
          <w:sz w:val="32"/>
          <w:szCs w:val="32"/>
        </w:rPr>
      </w:pPr>
    </w:p>
    <w:p w14:paraId="5890E568" w14:textId="77777777" w:rsidR="00812E90" w:rsidRDefault="00812E90">
      <w:pPr>
        <w:rPr>
          <w:b/>
          <w:sz w:val="32"/>
          <w:szCs w:val="32"/>
        </w:rPr>
      </w:pPr>
    </w:p>
    <w:p w14:paraId="49BDB85F" w14:textId="77777777" w:rsidR="00812E90" w:rsidRPr="00DC1954" w:rsidRDefault="00812E9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954" w:rsidRPr="00DC1954" w14:paraId="3A1F2C0E" w14:textId="77777777" w:rsidTr="00DC1954">
        <w:tc>
          <w:tcPr>
            <w:tcW w:w="8856" w:type="dxa"/>
          </w:tcPr>
          <w:p w14:paraId="0E56FC71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t xml:space="preserve">Body Paragraph 1 </w:t>
            </w:r>
          </w:p>
        </w:tc>
      </w:tr>
      <w:tr w:rsidR="00DC1954" w14:paraId="1591458C" w14:textId="77777777" w:rsidTr="00DC1954">
        <w:tc>
          <w:tcPr>
            <w:tcW w:w="8856" w:type="dxa"/>
          </w:tcPr>
          <w:p w14:paraId="58E9E6FB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Topic Sentence (explain reason):</w:t>
            </w:r>
          </w:p>
          <w:p w14:paraId="204F197B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11227E56" w14:textId="77777777" w:rsidTr="00DC1954">
        <w:tc>
          <w:tcPr>
            <w:tcW w:w="8856" w:type="dxa"/>
          </w:tcPr>
          <w:p w14:paraId="0125D8BD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Lead Into Evidence:</w:t>
            </w:r>
          </w:p>
          <w:p w14:paraId="23F88C13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06E8572A" w14:textId="77777777" w:rsidTr="00DC1954">
        <w:tc>
          <w:tcPr>
            <w:tcW w:w="8856" w:type="dxa"/>
          </w:tcPr>
          <w:p w14:paraId="73556884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Evidence Citation (Quote 1):</w:t>
            </w:r>
          </w:p>
          <w:p w14:paraId="2E978C26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5D1A3D36" w14:textId="77777777" w:rsidTr="00DC1954">
        <w:tc>
          <w:tcPr>
            <w:tcW w:w="8856" w:type="dxa"/>
          </w:tcPr>
          <w:p w14:paraId="1A649311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Explain (How supports Claim):</w:t>
            </w:r>
          </w:p>
          <w:p w14:paraId="1F6ABE7B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3B9F1561" w14:textId="77777777" w:rsidTr="00DC1954">
        <w:tc>
          <w:tcPr>
            <w:tcW w:w="8856" w:type="dxa"/>
          </w:tcPr>
          <w:p w14:paraId="52AB3A3A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Clincher (Closing):</w:t>
            </w:r>
          </w:p>
          <w:p w14:paraId="0DE59558" w14:textId="77777777" w:rsidR="00DC1954" w:rsidRPr="00B37827" w:rsidRDefault="00DC1954">
            <w:pPr>
              <w:rPr>
                <w:i/>
                <w:sz w:val="32"/>
                <w:szCs w:val="32"/>
              </w:rPr>
            </w:pPr>
          </w:p>
        </w:tc>
      </w:tr>
    </w:tbl>
    <w:p w14:paraId="6103FDDB" w14:textId="77777777" w:rsidR="00DC1954" w:rsidRDefault="00DC1954">
      <w:pPr>
        <w:rPr>
          <w:sz w:val="32"/>
          <w:szCs w:val="32"/>
        </w:rPr>
      </w:pPr>
    </w:p>
    <w:p w14:paraId="712EAFAB" w14:textId="77777777" w:rsidR="00812E90" w:rsidRDefault="00812E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954" w:rsidRPr="00DC1954" w14:paraId="192EEF50" w14:textId="77777777" w:rsidTr="00DC1954">
        <w:tc>
          <w:tcPr>
            <w:tcW w:w="8856" w:type="dxa"/>
          </w:tcPr>
          <w:p w14:paraId="27162FA7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t xml:space="preserve">Body Paragraph </w:t>
            </w:r>
            <w:r w:rsidR="00812E90">
              <w:rPr>
                <w:b/>
                <w:sz w:val="32"/>
                <w:szCs w:val="32"/>
              </w:rPr>
              <w:t>2</w:t>
            </w:r>
          </w:p>
        </w:tc>
      </w:tr>
      <w:tr w:rsidR="00DC1954" w14:paraId="15CA01CA" w14:textId="77777777" w:rsidTr="00DC1954">
        <w:tc>
          <w:tcPr>
            <w:tcW w:w="8856" w:type="dxa"/>
          </w:tcPr>
          <w:p w14:paraId="389F9B24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Topic Sentence (explain reason):</w:t>
            </w:r>
          </w:p>
          <w:p w14:paraId="5E0F8E11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7542674A" w14:textId="77777777" w:rsidTr="00DC1954">
        <w:tc>
          <w:tcPr>
            <w:tcW w:w="8856" w:type="dxa"/>
          </w:tcPr>
          <w:p w14:paraId="01B34D2C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Lead Into Evidence:</w:t>
            </w:r>
          </w:p>
          <w:p w14:paraId="56A43998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4B158CD5" w14:textId="77777777" w:rsidTr="00DC1954">
        <w:tc>
          <w:tcPr>
            <w:tcW w:w="8856" w:type="dxa"/>
          </w:tcPr>
          <w:p w14:paraId="0F818862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Evidence Citation (Quote 1):</w:t>
            </w:r>
          </w:p>
          <w:p w14:paraId="7759CCDF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79792AA9" w14:textId="77777777" w:rsidTr="00DC1954">
        <w:tc>
          <w:tcPr>
            <w:tcW w:w="8856" w:type="dxa"/>
          </w:tcPr>
          <w:p w14:paraId="14C8B11B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Explain (How supports Claim):</w:t>
            </w:r>
          </w:p>
          <w:p w14:paraId="723F1799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208707C7" w14:textId="77777777" w:rsidTr="00DC1954">
        <w:tc>
          <w:tcPr>
            <w:tcW w:w="8856" w:type="dxa"/>
          </w:tcPr>
          <w:p w14:paraId="38668CC2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Clincher (Closing):</w:t>
            </w:r>
          </w:p>
          <w:p w14:paraId="5132AF97" w14:textId="77777777" w:rsidR="00DC1954" w:rsidRPr="00B37827" w:rsidRDefault="00DC1954" w:rsidP="00DC1954">
            <w:pPr>
              <w:rPr>
                <w:i/>
                <w:sz w:val="32"/>
                <w:szCs w:val="32"/>
              </w:rPr>
            </w:pPr>
          </w:p>
        </w:tc>
      </w:tr>
    </w:tbl>
    <w:p w14:paraId="7742218D" w14:textId="77777777" w:rsidR="00DC1954" w:rsidRDefault="00DC1954">
      <w:pPr>
        <w:rPr>
          <w:sz w:val="32"/>
          <w:szCs w:val="32"/>
        </w:rPr>
      </w:pPr>
    </w:p>
    <w:p w14:paraId="3F0E0A45" w14:textId="77777777" w:rsidR="00812E90" w:rsidRDefault="00812E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12E90" w:rsidRPr="00DC1954" w14:paraId="38BC649C" w14:textId="77777777" w:rsidTr="00B37827">
        <w:tc>
          <w:tcPr>
            <w:tcW w:w="8856" w:type="dxa"/>
          </w:tcPr>
          <w:p w14:paraId="18ACD036" w14:textId="77777777" w:rsidR="00812E90" w:rsidRPr="00DC1954" w:rsidRDefault="00812E90" w:rsidP="00B37827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lastRenderedPageBreak/>
              <w:t xml:space="preserve">Body Paragraph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812E90" w14:paraId="70A98CD1" w14:textId="77777777" w:rsidTr="00B37827">
        <w:tc>
          <w:tcPr>
            <w:tcW w:w="8856" w:type="dxa"/>
          </w:tcPr>
          <w:p w14:paraId="2E6C88F8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Topic Sentence (explain reason):</w:t>
            </w:r>
          </w:p>
          <w:p w14:paraId="14CF52D6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</w:p>
        </w:tc>
      </w:tr>
      <w:tr w:rsidR="00812E90" w14:paraId="430480F2" w14:textId="77777777" w:rsidTr="00B37827">
        <w:tc>
          <w:tcPr>
            <w:tcW w:w="8856" w:type="dxa"/>
          </w:tcPr>
          <w:p w14:paraId="338C2D28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Lead Into Evidence:</w:t>
            </w:r>
          </w:p>
          <w:p w14:paraId="23AD1B7E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</w:p>
        </w:tc>
      </w:tr>
      <w:tr w:rsidR="00812E90" w14:paraId="23812E83" w14:textId="77777777" w:rsidTr="00B37827">
        <w:tc>
          <w:tcPr>
            <w:tcW w:w="8856" w:type="dxa"/>
          </w:tcPr>
          <w:p w14:paraId="1ED3AB64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Evidence Citation (Quote 1):</w:t>
            </w:r>
          </w:p>
          <w:p w14:paraId="3962EF40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</w:p>
        </w:tc>
      </w:tr>
      <w:tr w:rsidR="00812E90" w14:paraId="02004DA8" w14:textId="77777777" w:rsidTr="00B37827">
        <w:tc>
          <w:tcPr>
            <w:tcW w:w="8856" w:type="dxa"/>
          </w:tcPr>
          <w:p w14:paraId="2DE21D46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Explain (How supports Claim):</w:t>
            </w:r>
          </w:p>
          <w:p w14:paraId="5689DD6C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</w:p>
        </w:tc>
      </w:tr>
      <w:tr w:rsidR="00812E90" w14:paraId="67604902" w14:textId="77777777" w:rsidTr="00B37827">
        <w:tc>
          <w:tcPr>
            <w:tcW w:w="8856" w:type="dxa"/>
          </w:tcPr>
          <w:p w14:paraId="60AFDC34" w14:textId="77777777" w:rsidR="00812E90" w:rsidRPr="00B37827" w:rsidRDefault="00812E90" w:rsidP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Clincher (Closing):</w:t>
            </w:r>
          </w:p>
          <w:p w14:paraId="559F9D3E" w14:textId="77777777" w:rsidR="006D60C0" w:rsidRPr="00B37827" w:rsidRDefault="006D60C0" w:rsidP="00B37827">
            <w:pPr>
              <w:rPr>
                <w:i/>
                <w:sz w:val="32"/>
                <w:szCs w:val="32"/>
              </w:rPr>
            </w:pPr>
          </w:p>
        </w:tc>
      </w:tr>
      <w:tr w:rsidR="00B37827" w14:paraId="1EB7758D" w14:textId="77777777" w:rsidTr="00B37827">
        <w:tc>
          <w:tcPr>
            <w:tcW w:w="8856" w:type="dxa"/>
          </w:tcPr>
          <w:p w14:paraId="73DDCABC" w14:textId="77777777" w:rsidR="00B37827" w:rsidRPr="00B37827" w:rsidRDefault="00B37827" w:rsidP="00B378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CONCLUSION</w:t>
            </w:r>
          </w:p>
        </w:tc>
      </w:tr>
      <w:tr w:rsidR="00B37827" w14:paraId="5CDF8482" w14:textId="77777777" w:rsidTr="00B37827">
        <w:tc>
          <w:tcPr>
            <w:tcW w:w="8856" w:type="dxa"/>
          </w:tcPr>
          <w:p w14:paraId="7F256162" w14:textId="77777777" w:rsidR="00B37827" w:rsidRDefault="00B3782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Restate the Thesis:</w:t>
            </w:r>
          </w:p>
          <w:p w14:paraId="5815F186" w14:textId="77777777" w:rsidR="00B37827" w:rsidRPr="00B37827" w:rsidRDefault="00B37827">
            <w:pPr>
              <w:rPr>
                <w:i/>
                <w:sz w:val="32"/>
                <w:szCs w:val="32"/>
              </w:rPr>
            </w:pPr>
          </w:p>
        </w:tc>
      </w:tr>
      <w:tr w:rsidR="00B37827" w14:paraId="556F2587" w14:textId="77777777" w:rsidTr="00B37827">
        <w:tc>
          <w:tcPr>
            <w:tcW w:w="8856" w:type="dxa"/>
          </w:tcPr>
          <w:p w14:paraId="05EB5F79" w14:textId="77777777" w:rsidR="00B37827" w:rsidRDefault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>Summarize (</w:t>
            </w:r>
            <w:r>
              <w:rPr>
                <w:i/>
                <w:sz w:val="32"/>
                <w:szCs w:val="32"/>
              </w:rPr>
              <w:t xml:space="preserve">how does the essay create the overall argument): </w:t>
            </w:r>
          </w:p>
          <w:p w14:paraId="31BA5C2E" w14:textId="77777777" w:rsidR="00B37827" w:rsidRDefault="00B37827">
            <w:pPr>
              <w:rPr>
                <w:sz w:val="32"/>
                <w:szCs w:val="32"/>
              </w:rPr>
            </w:pPr>
          </w:p>
        </w:tc>
      </w:tr>
      <w:tr w:rsidR="00B37827" w14:paraId="2BD53AC5" w14:textId="77777777" w:rsidTr="00B37827">
        <w:tc>
          <w:tcPr>
            <w:tcW w:w="8856" w:type="dxa"/>
          </w:tcPr>
          <w:p w14:paraId="23FF9D90" w14:textId="77777777" w:rsidR="00B37827" w:rsidRPr="00B37827" w:rsidRDefault="00B37827">
            <w:pPr>
              <w:rPr>
                <w:i/>
                <w:sz w:val="32"/>
                <w:szCs w:val="32"/>
              </w:rPr>
            </w:pPr>
            <w:r w:rsidRPr="00B37827">
              <w:rPr>
                <w:i/>
                <w:sz w:val="32"/>
                <w:szCs w:val="32"/>
              </w:rPr>
              <w:t xml:space="preserve">Call to Action: </w:t>
            </w:r>
          </w:p>
          <w:p w14:paraId="204C57E9" w14:textId="77777777" w:rsidR="00B37827" w:rsidRPr="00B37827" w:rsidRDefault="00B37827">
            <w:pPr>
              <w:rPr>
                <w:i/>
                <w:sz w:val="32"/>
                <w:szCs w:val="32"/>
              </w:rPr>
            </w:pPr>
          </w:p>
        </w:tc>
      </w:tr>
    </w:tbl>
    <w:p w14:paraId="2E3C6917" w14:textId="77777777" w:rsidR="00812E90" w:rsidRDefault="00812E90">
      <w:pPr>
        <w:rPr>
          <w:sz w:val="32"/>
          <w:szCs w:val="32"/>
        </w:rPr>
      </w:pPr>
    </w:p>
    <w:p w14:paraId="5E9862CF" w14:textId="77777777" w:rsidR="00812E90" w:rsidRDefault="00812E90">
      <w:pPr>
        <w:rPr>
          <w:sz w:val="32"/>
          <w:szCs w:val="32"/>
        </w:rPr>
      </w:pPr>
    </w:p>
    <w:p w14:paraId="171375AB" w14:textId="77777777" w:rsidR="00812E90" w:rsidRPr="00DC1954" w:rsidRDefault="00812E90">
      <w:pPr>
        <w:rPr>
          <w:sz w:val="32"/>
          <w:szCs w:val="32"/>
        </w:rPr>
      </w:pPr>
    </w:p>
    <w:sectPr w:rsidR="00812E90" w:rsidRPr="00DC1954" w:rsidSect="00D70A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4"/>
    <w:rsid w:val="001C6EDD"/>
    <w:rsid w:val="006D60C0"/>
    <w:rsid w:val="00812E90"/>
    <w:rsid w:val="00B37827"/>
    <w:rsid w:val="00D70AE8"/>
    <w:rsid w:val="00DC1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5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Macintosh Word</Application>
  <DocSecurity>0</DocSecurity>
  <Lines>4</Lines>
  <Paragraphs>1</Paragraphs>
  <ScaleCrop>false</ScaleCrop>
  <Company>Beachwood City Schools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Stahl</dc:creator>
  <cp:keywords/>
  <dc:description/>
  <cp:lastModifiedBy>Microsoft Office User</cp:lastModifiedBy>
  <cp:revision>2</cp:revision>
  <dcterms:created xsi:type="dcterms:W3CDTF">2017-12-10T20:47:00Z</dcterms:created>
  <dcterms:modified xsi:type="dcterms:W3CDTF">2017-12-10T20:47:00Z</dcterms:modified>
</cp:coreProperties>
</file>